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66" w:rsidRDefault="00335D66"/>
    <w:p w:rsidR="00B91F84" w:rsidRPr="003F1B48" w:rsidRDefault="00B91F84">
      <w:pPr>
        <w:rPr>
          <w:rFonts w:ascii="Comic Sans MS" w:hAnsi="Comic Sans MS"/>
          <w:sz w:val="24"/>
          <w:szCs w:val="24"/>
        </w:rPr>
      </w:pP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Open Gmail and download the letter attached to your email.</w:t>
      </w:r>
      <w:r w:rsidR="006E16BB">
        <w:rPr>
          <w:rFonts w:ascii="Comic Sans MS" w:hAnsi="Comic Sans MS"/>
          <w:sz w:val="24"/>
          <w:szCs w:val="24"/>
        </w:rPr>
        <w:t xml:space="preserve"> It’s a letter from your old friend Yi.</w:t>
      </w: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Read the letter carefully and then open Excel and calculate the breakeven point.</w:t>
      </w: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omic Sans MS"/>
              <w:sz w:val="24"/>
              <w:szCs w:val="24"/>
            </w:rPr>
            <m:t>BE=</m:t>
          </m:r>
          <m:f>
            <m:fPr>
              <m:ctrlPr>
                <w:rPr>
                  <w:rFonts w:ascii="Cambria Math" w:hAnsi="Comic Sans MS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FC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SP</m:t>
              </m:r>
              <m:r>
                <w:rPr>
                  <w:rFonts w:ascii="Comic Sans MS" w:hAnsi="Comic Sans MS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VC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</m:oMath>
      </m:oMathPara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 xml:space="preserve">Then calculate the </w:t>
      </w:r>
      <w:r w:rsidR="003F1B48" w:rsidRPr="003F1B48">
        <w:rPr>
          <w:rFonts w:ascii="Comic Sans MS" w:hAnsi="Comic Sans MS"/>
          <w:sz w:val="24"/>
          <w:szCs w:val="24"/>
        </w:rPr>
        <w:t>volume (the number of pizzas)</w:t>
      </w:r>
      <w:r w:rsidRPr="003F1B48">
        <w:rPr>
          <w:rFonts w:ascii="Comic Sans MS" w:hAnsi="Comic Sans MS"/>
          <w:sz w:val="24"/>
          <w:szCs w:val="24"/>
        </w:rPr>
        <w:t xml:space="preserve"> necessary for the profit target.</w:t>
      </w: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omic Sans MS"/>
              <w:sz w:val="24"/>
              <w:szCs w:val="24"/>
            </w:rPr>
            <m:t>BE=</m:t>
          </m:r>
          <m:f>
            <m:fPr>
              <m:ctrlPr>
                <w:rPr>
                  <w:rFonts w:ascii="Cambria Math" w:hAnsi="Comic Sans MS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FC</m:t>
              </m:r>
              <m:r>
                <w:rPr>
                  <w:rFonts w:ascii="Cambria Math" w:hAnsi="Comic Sans MS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SP</m:t>
              </m:r>
              <m:r>
                <w:rPr>
                  <w:rFonts w:ascii="Comic Sans MS" w:hAnsi="Comic Sans MS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VC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</m:oMath>
      </m:oMathPara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 xml:space="preserve">You will have remembered that BE is breakeven, </w:t>
      </w:r>
      <w:r w:rsidRPr="003F1B48">
        <w:rPr>
          <w:rFonts w:ascii="Comic Sans MS" w:hAnsi="Comic Sans MS"/>
          <w:b/>
          <w:sz w:val="24"/>
          <w:szCs w:val="24"/>
        </w:rPr>
        <w:t>FC</w:t>
      </w:r>
      <w:r w:rsidRPr="003F1B48">
        <w:rPr>
          <w:rFonts w:ascii="Comic Sans MS" w:hAnsi="Comic Sans MS"/>
          <w:sz w:val="24"/>
          <w:szCs w:val="24"/>
        </w:rPr>
        <w:t xml:space="preserve"> is fixed costs</w:t>
      </w:r>
      <w:r w:rsidRPr="003F1B48">
        <w:rPr>
          <w:rFonts w:ascii="Comic Sans MS" w:hAnsi="Comic Sans MS"/>
          <w:b/>
          <w:sz w:val="24"/>
          <w:szCs w:val="24"/>
        </w:rPr>
        <w:t>,</w:t>
      </w:r>
      <w:r w:rsidR="00696F69" w:rsidRPr="003F1B48">
        <w:rPr>
          <w:rFonts w:ascii="Comic Sans MS" w:hAnsi="Comic Sans MS"/>
          <w:b/>
          <w:sz w:val="24"/>
          <w:szCs w:val="24"/>
        </w:rPr>
        <w:t xml:space="preserve"> P</w:t>
      </w:r>
      <w:r w:rsidR="00696F69" w:rsidRPr="003F1B48">
        <w:rPr>
          <w:rFonts w:ascii="Comic Sans MS" w:hAnsi="Comic Sans MS"/>
          <w:sz w:val="24"/>
          <w:szCs w:val="24"/>
        </w:rPr>
        <w:t xml:space="preserve"> is profit,</w:t>
      </w:r>
      <w:r w:rsidRPr="003F1B48">
        <w:rPr>
          <w:rFonts w:ascii="Comic Sans MS" w:hAnsi="Comic Sans MS"/>
          <w:sz w:val="24"/>
          <w:szCs w:val="24"/>
        </w:rPr>
        <w:t xml:space="preserve"> SP is the selling price and </w:t>
      </w:r>
      <w:r w:rsidRPr="003F1B48">
        <w:rPr>
          <w:rFonts w:ascii="Comic Sans MS" w:hAnsi="Comic Sans MS"/>
          <w:b/>
          <w:sz w:val="24"/>
          <w:szCs w:val="24"/>
        </w:rPr>
        <w:t>VC</w:t>
      </w:r>
      <w:r w:rsidRPr="003F1B48">
        <w:rPr>
          <w:rFonts w:ascii="Comic Sans MS" w:hAnsi="Comic Sans MS"/>
          <w:sz w:val="24"/>
          <w:szCs w:val="24"/>
        </w:rPr>
        <w:t xml:space="preserve"> variable cost.</w:t>
      </w:r>
    </w:p>
    <w:p w:rsidR="00FF49AE" w:rsidRDefault="00FF49AE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You will need to use the round function if your answer is not a whole number.</w:t>
      </w:r>
      <w:r w:rsidR="000A65B6">
        <w:rPr>
          <w:rFonts w:ascii="Comic Sans MS" w:hAnsi="Comic Sans MS"/>
          <w:sz w:val="24"/>
          <w:szCs w:val="24"/>
        </w:rPr>
        <w:t xml:space="preserve"> </w:t>
      </w:r>
    </w:p>
    <w:p w:rsidR="000A65B6" w:rsidRPr="003F1B48" w:rsidRDefault="000A65B6">
      <w:pPr>
        <w:rPr>
          <w:rFonts w:ascii="Comic Sans MS" w:hAnsi="Comic Sans MS"/>
          <w:sz w:val="24"/>
          <w:szCs w:val="24"/>
        </w:rPr>
      </w:pPr>
      <w:r w:rsidRPr="000A65B6">
        <w:rPr>
          <w:rFonts w:ascii="Comic Sans MS" w:hAnsi="Comic Sans MS"/>
          <w:sz w:val="24"/>
          <w:szCs w:val="24"/>
        </w:rPr>
        <w:t>=ROUNDUP (B5, 0)</w:t>
      </w:r>
      <w:r>
        <w:rPr>
          <w:rFonts w:ascii="Comic Sans MS" w:hAnsi="Comic Sans MS"/>
          <w:sz w:val="24"/>
          <w:szCs w:val="24"/>
        </w:rPr>
        <w:t xml:space="preserve"> is an example of the round function, rounding the number in b5 to a whole number.</w:t>
      </w:r>
    </w:p>
    <w:p w:rsidR="00696F69" w:rsidRDefault="00A37FD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An example </w:t>
      </w:r>
      <w:r w:rsidR="000A65B6">
        <w:rPr>
          <w:rFonts w:ascii="Comic Sans MS" w:hAnsi="Comic Sans MS"/>
          <w:sz w:val="24"/>
          <w:szCs w:val="24"/>
        </w:rPr>
        <w:t>of an</w:t>
      </w:r>
      <w:r>
        <w:rPr>
          <w:rFonts w:ascii="Comic Sans MS" w:hAnsi="Comic Sans MS"/>
          <w:sz w:val="24"/>
          <w:szCs w:val="24"/>
        </w:rPr>
        <w:t xml:space="preserve"> excel presentation:</w:t>
      </w:r>
      <w:r w:rsidR="003D65A8">
        <w:rPr>
          <w:rFonts w:ascii="Comic Sans MS" w:hAnsi="Comic Sans MS"/>
          <w:sz w:val="24"/>
          <w:szCs w:val="24"/>
        </w:rPr>
        <w:t xml:space="preserve"> Use column B for the numbers</w:t>
      </w:r>
      <w:r w:rsidR="0037282D">
        <w:rPr>
          <w:rFonts w:ascii="Comic Sans MS" w:hAnsi="Comic Sans MS"/>
          <w:sz w:val="24"/>
          <w:szCs w:val="24"/>
        </w:rPr>
        <w:t>, Column C for rounded numbers</w:t>
      </w:r>
      <w:r w:rsidR="00121CB7">
        <w:rPr>
          <w:rFonts w:ascii="Comic Sans MS" w:hAnsi="Comic Sans MS"/>
          <w:sz w:val="24"/>
          <w:szCs w:val="24"/>
        </w:rPr>
        <w:t xml:space="preserve"> where applicable.</w:t>
      </w:r>
    </w:p>
    <w:tbl>
      <w:tblPr>
        <w:tblW w:w="5245" w:type="dxa"/>
        <w:tblInd w:w="108" w:type="dxa"/>
        <w:tblLook w:val="04A0"/>
      </w:tblPr>
      <w:tblGrid>
        <w:gridCol w:w="5245"/>
      </w:tblGrid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A8" w:rsidRPr="003D65A8" w:rsidRDefault="003D65A8" w:rsidP="00A37FD2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</w:pPr>
            <w:r w:rsidRPr="003D65A8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>Column A</w:t>
            </w:r>
            <w:r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 xml:space="preserve">              Column B</w:t>
            </w:r>
            <w:r w:rsidR="006E16BB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 xml:space="preserve">    Column </w:t>
            </w:r>
            <w:r w:rsidR="0037282D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>C</w:t>
            </w:r>
            <w:r w:rsidR="006E16BB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 xml:space="preserve">   </w:t>
            </w:r>
          </w:p>
          <w:p w:rsidR="00A37FD2" w:rsidRPr="00A37FD2" w:rsidRDefault="00A37FD2" w:rsidP="003D65A8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Fixed cost</w:t>
            </w: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3D65A8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Variable Cost</w:t>
            </w:r>
            <w:r w:rsidR="003D65A8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Unit Selling price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Profit Target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Breakeven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Including profit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Daily (optional)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Weekly (Optional)</w:t>
            </w:r>
          </w:p>
        </w:tc>
      </w:tr>
    </w:tbl>
    <w:p w:rsidR="000A65B6" w:rsidRDefault="000A65B6">
      <w:pPr>
        <w:rPr>
          <w:rFonts w:ascii="Comic Sans MS" w:hAnsi="Comic Sans MS"/>
          <w:sz w:val="24"/>
          <w:szCs w:val="24"/>
        </w:rPr>
      </w:pPr>
    </w:p>
    <w:p w:rsidR="00B91F84" w:rsidRPr="003F1B48" w:rsidRDefault="00D54A1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Format the worksheet as comic sans, 12 point.</w:t>
      </w:r>
    </w:p>
    <w:p w:rsidR="00D54A14" w:rsidRPr="003F1B48" w:rsidRDefault="00D54A14">
      <w:pPr>
        <w:rPr>
          <w:rFonts w:ascii="Comic Sans MS" w:hAnsi="Comic Sans MS"/>
          <w:sz w:val="24"/>
          <w:szCs w:val="24"/>
        </w:rPr>
      </w:pPr>
    </w:p>
    <w:p w:rsidR="00D54A14" w:rsidRPr="003F1B48" w:rsidRDefault="00D54A1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lastRenderedPageBreak/>
        <w:t>Answer the letter from your friend incorporating the excel calculation into your word document. Format the word document the same as the excel sheet.</w:t>
      </w:r>
    </w:p>
    <w:p w:rsidR="003F1B48" w:rsidRPr="003F1B48" w:rsidRDefault="003F1B48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Remember Yi is your old friend so tell him how happy you are to hear from him and offer him encouragement and business advice.</w:t>
      </w:r>
    </w:p>
    <w:p w:rsidR="00D54A14" w:rsidRPr="003F1B48" w:rsidRDefault="00D54A1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 xml:space="preserve">Send an email to your teacher and attach </w:t>
      </w:r>
      <w:r w:rsidR="003F1B48">
        <w:rPr>
          <w:rFonts w:ascii="Comic Sans MS" w:hAnsi="Comic Sans MS"/>
          <w:sz w:val="24"/>
          <w:szCs w:val="24"/>
        </w:rPr>
        <w:t>your reply to Yi.</w:t>
      </w:r>
    </w:p>
    <w:p w:rsidR="00D54A14" w:rsidRDefault="00D54A14"/>
    <w:p w:rsidR="00D54A14" w:rsidRDefault="00D54A14"/>
    <w:p w:rsidR="00B91F84" w:rsidRDefault="00B91F84"/>
    <w:p w:rsidR="006E16BB" w:rsidRDefault="006E16BB"/>
    <w:sectPr w:rsidR="006E16BB" w:rsidSect="00335D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B91F84"/>
    <w:rsid w:val="0000130B"/>
    <w:rsid w:val="000026F9"/>
    <w:rsid w:val="0000278A"/>
    <w:rsid w:val="00020CF8"/>
    <w:rsid w:val="00021FB0"/>
    <w:rsid w:val="0002435A"/>
    <w:rsid w:val="00024CDD"/>
    <w:rsid w:val="00027D6B"/>
    <w:rsid w:val="00032750"/>
    <w:rsid w:val="000443BD"/>
    <w:rsid w:val="000467B8"/>
    <w:rsid w:val="000503EC"/>
    <w:rsid w:val="00051FE1"/>
    <w:rsid w:val="00055347"/>
    <w:rsid w:val="00055C28"/>
    <w:rsid w:val="00066AAF"/>
    <w:rsid w:val="00075006"/>
    <w:rsid w:val="000840F3"/>
    <w:rsid w:val="000856AF"/>
    <w:rsid w:val="00086EA5"/>
    <w:rsid w:val="00093AF2"/>
    <w:rsid w:val="000941F2"/>
    <w:rsid w:val="000A285F"/>
    <w:rsid w:val="000A65B6"/>
    <w:rsid w:val="000A6EDE"/>
    <w:rsid w:val="000C1914"/>
    <w:rsid w:val="000C3A48"/>
    <w:rsid w:val="000D31AB"/>
    <w:rsid w:val="000D4E7C"/>
    <w:rsid w:val="000E7216"/>
    <w:rsid w:val="000F663A"/>
    <w:rsid w:val="00100012"/>
    <w:rsid w:val="00110342"/>
    <w:rsid w:val="00121A66"/>
    <w:rsid w:val="00121CB7"/>
    <w:rsid w:val="001257E0"/>
    <w:rsid w:val="0013263D"/>
    <w:rsid w:val="001375A1"/>
    <w:rsid w:val="00145D85"/>
    <w:rsid w:val="00147910"/>
    <w:rsid w:val="00152584"/>
    <w:rsid w:val="00155090"/>
    <w:rsid w:val="00164D75"/>
    <w:rsid w:val="00164E72"/>
    <w:rsid w:val="00165B70"/>
    <w:rsid w:val="0017359A"/>
    <w:rsid w:val="00183DF5"/>
    <w:rsid w:val="00190C36"/>
    <w:rsid w:val="0019194F"/>
    <w:rsid w:val="001921A4"/>
    <w:rsid w:val="00195324"/>
    <w:rsid w:val="001A2B14"/>
    <w:rsid w:val="001A32AD"/>
    <w:rsid w:val="001A5124"/>
    <w:rsid w:val="001B792F"/>
    <w:rsid w:val="001C21DB"/>
    <w:rsid w:val="001C4BA0"/>
    <w:rsid w:val="001C610F"/>
    <w:rsid w:val="001C6C2A"/>
    <w:rsid w:val="001C72C1"/>
    <w:rsid w:val="001C774D"/>
    <w:rsid w:val="001D11C2"/>
    <w:rsid w:val="001D5BCC"/>
    <w:rsid w:val="001E07EE"/>
    <w:rsid w:val="001E3B6B"/>
    <w:rsid w:val="001E4895"/>
    <w:rsid w:val="001E63DF"/>
    <w:rsid w:val="0021429F"/>
    <w:rsid w:val="002203D7"/>
    <w:rsid w:val="0022234F"/>
    <w:rsid w:val="00224E69"/>
    <w:rsid w:val="00225215"/>
    <w:rsid w:val="002265C6"/>
    <w:rsid w:val="00233CE3"/>
    <w:rsid w:val="0023777D"/>
    <w:rsid w:val="00252CFA"/>
    <w:rsid w:val="00254F34"/>
    <w:rsid w:val="002641AC"/>
    <w:rsid w:val="002811C1"/>
    <w:rsid w:val="002829DC"/>
    <w:rsid w:val="00285663"/>
    <w:rsid w:val="00286A3A"/>
    <w:rsid w:val="00293183"/>
    <w:rsid w:val="0029465D"/>
    <w:rsid w:val="00294CEB"/>
    <w:rsid w:val="00295433"/>
    <w:rsid w:val="0029639F"/>
    <w:rsid w:val="002970CA"/>
    <w:rsid w:val="002A73E0"/>
    <w:rsid w:val="002A7778"/>
    <w:rsid w:val="002B1E89"/>
    <w:rsid w:val="002C2B9A"/>
    <w:rsid w:val="002C7072"/>
    <w:rsid w:val="002D1041"/>
    <w:rsid w:val="002D28C5"/>
    <w:rsid w:val="002F1359"/>
    <w:rsid w:val="00327292"/>
    <w:rsid w:val="00330EEF"/>
    <w:rsid w:val="00335D66"/>
    <w:rsid w:val="00344478"/>
    <w:rsid w:val="00344C08"/>
    <w:rsid w:val="00346302"/>
    <w:rsid w:val="003475A8"/>
    <w:rsid w:val="00350C4A"/>
    <w:rsid w:val="00355596"/>
    <w:rsid w:val="00356B42"/>
    <w:rsid w:val="0037174B"/>
    <w:rsid w:val="00372302"/>
    <w:rsid w:val="0037282D"/>
    <w:rsid w:val="00375000"/>
    <w:rsid w:val="00383BE3"/>
    <w:rsid w:val="003876D1"/>
    <w:rsid w:val="003879E4"/>
    <w:rsid w:val="003931BF"/>
    <w:rsid w:val="003B4EBF"/>
    <w:rsid w:val="003C24BC"/>
    <w:rsid w:val="003C5C39"/>
    <w:rsid w:val="003D65A8"/>
    <w:rsid w:val="003E215A"/>
    <w:rsid w:val="003E29A6"/>
    <w:rsid w:val="003E3173"/>
    <w:rsid w:val="003E5099"/>
    <w:rsid w:val="003F1B48"/>
    <w:rsid w:val="003F3184"/>
    <w:rsid w:val="003F60C5"/>
    <w:rsid w:val="00406529"/>
    <w:rsid w:val="0040681F"/>
    <w:rsid w:val="00406E34"/>
    <w:rsid w:val="00410F05"/>
    <w:rsid w:val="00426E43"/>
    <w:rsid w:val="00430CB6"/>
    <w:rsid w:val="0043262F"/>
    <w:rsid w:val="0044271C"/>
    <w:rsid w:val="00442B08"/>
    <w:rsid w:val="00446227"/>
    <w:rsid w:val="00450F42"/>
    <w:rsid w:val="0045115E"/>
    <w:rsid w:val="00451425"/>
    <w:rsid w:val="00455EAA"/>
    <w:rsid w:val="00461485"/>
    <w:rsid w:val="00463460"/>
    <w:rsid w:val="0047363B"/>
    <w:rsid w:val="00473D21"/>
    <w:rsid w:val="004755BE"/>
    <w:rsid w:val="00476893"/>
    <w:rsid w:val="00492563"/>
    <w:rsid w:val="004A083A"/>
    <w:rsid w:val="004A2D2C"/>
    <w:rsid w:val="004B7233"/>
    <w:rsid w:val="004C2715"/>
    <w:rsid w:val="004C4795"/>
    <w:rsid w:val="004C65AE"/>
    <w:rsid w:val="004D48A9"/>
    <w:rsid w:val="004E209E"/>
    <w:rsid w:val="004F0887"/>
    <w:rsid w:val="004F2A70"/>
    <w:rsid w:val="004F3463"/>
    <w:rsid w:val="004F3668"/>
    <w:rsid w:val="005020D1"/>
    <w:rsid w:val="005025F7"/>
    <w:rsid w:val="00505DDB"/>
    <w:rsid w:val="005113FA"/>
    <w:rsid w:val="00516EB0"/>
    <w:rsid w:val="00526C30"/>
    <w:rsid w:val="005319EC"/>
    <w:rsid w:val="0053477B"/>
    <w:rsid w:val="00542AB3"/>
    <w:rsid w:val="0054373F"/>
    <w:rsid w:val="00544526"/>
    <w:rsid w:val="00551056"/>
    <w:rsid w:val="00562CD3"/>
    <w:rsid w:val="005631BD"/>
    <w:rsid w:val="005733CC"/>
    <w:rsid w:val="00574160"/>
    <w:rsid w:val="00575ACD"/>
    <w:rsid w:val="005B4ABD"/>
    <w:rsid w:val="005C6ED2"/>
    <w:rsid w:val="005E0629"/>
    <w:rsid w:val="005E5A50"/>
    <w:rsid w:val="005F1EFC"/>
    <w:rsid w:val="005F4457"/>
    <w:rsid w:val="005F47C5"/>
    <w:rsid w:val="005F6D42"/>
    <w:rsid w:val="00610374"/>
    <w:rsid w:val="006217A5"/>
    <w:rsid w:val="00636E1D"/>
    <w:rsid w:val="00647D6F"/>
    <w:rsid w:val="00651F57"/>
    <w:rsid w:val="006641A0"/>
    <w:rsid w:val="006720BA"/>
    <w:rsid w:val="006809E0"/>
    <w:rsid w:val="006856CE"/>
    <w:rsid w:val="00685A0A"/>
    <w:rsid w:val="0069445A"/>
    <w:rsid w:val="00696F69"/>
    <w:rsid w:val="006A3AF5"/>
    <w:rsid w:val="006A775D"/>
    <w:rsid w:val="006B07C0"/>
    <w:rsid w:val="006B15A8"/>
    <w:rsid w:val="006C018B"/>
    <w:rsid w:val="006D734E"/>
    <w:rsid w:val="006E16BB"/>
    <w:rsid w:val="006E31A9"/>
    <w:rsid w:val="006E7762"/>
    <w:rsid w:val="006F6CAC"/>
    <w:rsid w:val="007015A5"/>
    <w:rsid w:val="00702579"/>
    <w:rsid w:val="00702CC2"/>
    <w:rsid w:val="00703BCA"/>
    <w:rsid w:val="0070475A"/>
    <w:rsid w:val="00705A85"/>
    <w:rsid w:val="0070654B"/>
    <w:rsid w:val="00717E87"/>
    <w:rsid w:val="0072681F"/>
    <w:rsid w:val="0073385B"/>
    <w:rsid w:val="007360EF"/>
    <w:rsid w:val="00740988"/>
    <w:rsid w:val="007457C6"/>
    <w:rsid w:val="00752252"/>
    <w:rsid w:val="00752620"/>
    <w:rsid w:val="007609B9"/>
    <w:rsid w:val="00765EB0"/>
    <w:rsid w:val="0077001D"/>
    <w:rsid w:val="00777E63"/>
    <w:rsid w:val="0078018C"/>
    <w:rsid w:val="00791517"/>
    <w:rsid w:val="00795D4D"/>
    <w:rsid w:val="007A3DF3"/>
    <w:rsid w:val="007A502F"/>
    <w:rsid w:val="007A5DE4"/>
    <w:rsid w:val="007B2370"/>
    <w:rsid w:val="007B37D2"/>
    <w:rsid w:val="007C6E22"/>
    <w:rsid w:val="007D4F27"/>
    <w:rsid w:val="007E3AFA"/>
    <w:rsid w:val="007F1F07"/>
    <w:rsid w:val="007F274E"/>
    <w:rsid w:val="007F352D"/>
    <w:rsid w:val="007F6288"/>
    <w:rsid w:val="00800977"/>
    <w:rsid w:val="0081446E"/>
    <w:rsid w:val="00815C23"/>
    <w:rsid w:val="00820B83"/>
    <w:rsid w:val="00823320"/>
    <w:rsid w:val="00830D5E"/>
    <w:rsid w:val="008332AD"/>
    <w:rsid w:val="008500C0"/>
    <w:rsid w:val="008709B9"/>
    <w:rsid w:val="0087399B"/>
    <w:rsid w:val="00873F82"/>
    <w:rsid w:val="00876E8E"/>
    <w:rsid w:val="008878C7"/>
    <w:rsid w:val="00893132"/>
    <w:rsid w:val="00896BAA"/>
    <w:rsid w:val="008C66FE"/>
    <w:rsid w:val="008E124F"/>
    <w:rsid w:val="008E6753"/>
    <w:rsid w:val="008F0AAE"/>
    <w:rsid w:val="008F4130"/>
    <w:rsid w:val="008F7829"/>
    <w:rsid w:val="00902BD0"/>
    <w:rsid w:val="00905023"/>
    <w:rsid w:val="00905E5C"/>
    <w:rsid w:val="009074DC"/>
    <w:rsid w:val="009125C1"/>
    <w:rsid w:val="009278C3"/>
    <w:rsid w:val="00931ABA"/>
    <w:rsid w:val="00944550"/>
    <w:rsid w:val="00944951"/>
    <w:rsid w:val="00944B90"/>
    <w:rsid w:val="009472A7"/>
    <w:rsid w:val="009670A1"/>
    <w:rsid w:val="00971AE7"/>
    <w:rsid w:val="009744EC"/>
    <w:rsid w:val="0097655F"/>
    <w:rsid w:val="009A6755"/>
    <w:rsid w:val="009C0C4E"/>
    <w:rsid w:val="009E42D4"/>
    <w:rsid w:val="009E4FBB"/>
    <w:rsid w:val="009E50FC"/>
    <w:rsid w:val="009E553D"/>
    <w:rsid w:val="009F05C5"/>
    <w:rsid w:val="009F2E81"/>
    <w:rsid w:val="009F59E0"/>
    <w:rsid w:val="009F678B"/>
    <w:rsid w:val="009F67DF"/>
    <w:rsid w:val="00A010D1"/>
    <w:rsid w:val="00A02F37"/>
    <w:rsid w:val="00A046BD"/>
    <w:rsid w:val="00A12C68"/>
    <w:rsid w:val="00A14A21"/>
    <w:rsid w:val="00A22ACA"/>
    <w:rsid w:val="00A22F25"/>
    <w:rsid w:val="00A23556"/>
    <w:rsid w:val="00A25CC0"/>
    <w:rsid w:val="00A26E63"/>
    <w:rsid w:val="00A32023"/>
    <w:rsid w:val="00A37FD2"/>
    <w:rsid w:val="00A51E15"/>
    <w:rsid w:val="00A53189"/>
    <w:rsid w:val="00A675AA"/>
    <w:rsid w:val="00A73D09"/>
    <w:rsid w:val="00A747C4"/>
    <w:rsid w:val="00A75211"/>
    <w:rsid w:val="00AA1572"/>
    <w:rsid w:val="00AA3743"/>
    <w:rsid w:val="00AA5A34"/>
    <w:rsid w:val="00AB0750"/>
    <w:rsid w:val="00AB3369"/>
    <w:rsid w:val="00AC1174"/>
    <w:rsid w:val="00AC383B"/>
    <w:rsid w:val="00AD1FED"/>
    <w:rsid w:val="00AD2C91"/>
    <w:rsid w:val="00AE1CAF"/>
    <w:rsid w:val="00AE2584"/>
    <w:rsid w:val="00AF412F"/>
    <w:rsid w:val="00AF4C5D"/>
    <w:rsid w:val="00AF5828"/>
    <w:rsid w:val="00B07A63"/>
    <w:rsid w:val="00B15A48"/>
    <w:rsid w:val="00B17C8A"/>
    <w:rsid w:val="00B20982"/>
    <w:rsid w:val="00B328FD"/>
    <w:rsid w:val="00B40189"/>
    <w:rsid w:val="00B40CBD"/>
    <w:rsid w:val="00B50175"/>
    <w:rsid w:val="00B5063A"/>
    <w:rsid w:val="00B5099B"/>
    <w:rsid w:val="00B54EFE"/>
    <w:rsid w:val="00B55CE6"/>
    <w:rsid w:val="00B577D6"/>
    <w:rsid w:val="00B57D99"/>
    <w:rsid w:val="00B6394F"/>
    <w:rsid w:val="00B63BB4"/>
    <w:rsid w:val="00B647EF"/>
    <w:rsid w:val="00B730FB"/>
    <w:rsid w:val="00B77D98"/>
    <w:rsid w:val="00B84F34"/>
    <w:rsid w:val="00B8694E"/>
    <w:rsid w:val="00B91F84"/>
    <w:rsid w:val="00BA37D0"/>
    <w:rsid w:val="00BA39B2"/>
    <w:rsid w:val="00BA5D51"/>
    <w:rsid w:val="00BC2693"/>
    <w:rsid w:val="00BC3784"/>
    <w:rsid w:val="00BD727F"/>
    <w:rsid w:val="00BE264D"/>
    <w:rsid w:val="00BE6E5B"/>
    <w:rsid w:val="00BE71F7"/>
    <w:rsid w:val="00BF0BA0"/>
    <w:rsid w:val="00BF127E"/>
    <w:rsid w:val="00BF3F10"/>
    <w:rsid w:val="00BF730B"/>
    <w:rsid w:val="00C043C3"/>
    <w:rsid w:val="00C14D1E"/>
    <w:rsid w:val="00C32709"/>
    <w:rsid w:val="00C33E8C"/>
    <w:rsid w:val="00C44566"/>
    <w:rsid w:val="00C4495A"/>
    <w:rsid w:val="00C56EE1"/>
    <w:rsid w:val="00C633C0"/>
    <w:rsid w:val="00C71587"/>
    <w:rsid w:val="00C74804"/>
    <w:rsid w:val="00C81F84"/>
    <w:rsid w:val="00C85022"/>
    <w:rsid w:val="00C96A23"/>
    <w:rsid w:val="00CA0E36"/>
    <w:rsid w:val="00CA7144"/>
    <w:rsid w:val="00CB341F"/>
    <w:rsid w:val="00CE05B0"/>
    <w:rsid w:val="00CE46A9"/>
    <w:rsid w:val="00D03008"/>
    <w:rsid w:val="00D03C78"/>
    <w:rsid w:val="00D05E7C"/>
    <w:rsid w:val="00D16905"/>
    <w:rsid w:val="00D1794B"/>
    <w:rsid w:val="00D23735"/>
    <w:rsid w:val="00D32162"/>
    <w:rsid w:val="00D40D97"/>
    <w:rsid w:val="00D41C11"/>
    <w:rsid w:val="00D4715D"/>
    <w:rsid w:val="00D52984"/>
    <w:rsid w:val="00D53127"/>
    <w:rsid w:val="00D54A14"/>
    <w:rsid w:val="00D55957"/>
    <w:rsid w:val="00D774D8"/>
    <w:rsid w:val="00D800B8"/>
    <w:rsid w:val="00D85253"/>
    <w:rsid w:val="00D90A4F"/>
    <w:rsid w:val="00D9784D"/>
    <w:rsid w:val="00DA08E8"/>
    <w:rsid w:val="00DA1389"/>
    <w:rsid w:val="00DA193C"/>
    <w:rsid w:val="00DA5D26"/>
    <w:rsid w:val="00DB2D06"/>
    <w:rsid w:val="00DB4E32"/>
    <w:rsid w:val="00DB4E4E"/>
    <w:rsid w:val="00DD2F0B"/>
    <w:rsid w:val="00DD4BA4"/>
    <w:rsid w:val="00DF59D2"/>
    <w:rsid w:val="00E060DA"/>
    <w:rsid w:val="00E06F0C"/>
    <w:rsid w:val="00E13EE4"/>
    <w:rsid w:val="00E164E2"/>
    <w:rsid w:val="00E16B33"/>
    <w:rsid w:val="00E17ED6"/>
    <w:rsid w:val="00E21A02"/>
    <w:rsid w:val="00E26435"/>
    <w:rsid w:val="00E512BD"/>
    <w:rsid w:val="00E538AC"/>
    <w:rsid w:val="00E54812"/>
    <w:rsid w:val="00E54BA8"/>
    <w:rsid w:val="00E708AA"/>
    <w:rsid w:val="00E71AE8"/>
    <w:rsid w:val="00E77AFA"/>
    <w:rsid w:val="00E832CF"/>
    <w:rsid w:val="00E86BDB"/>
    <w:rsid w:val="00E875D2"/>
    <w:rsid w:val="00EA15F9"/>
    <w:rsid w:val="00EB3553"/>
    <w:rsid w:val="00EB5522"/>
    <w:rsid w:val="00EC7C8B"/>
    <w:rsid w:val="00ED2C90"/>
    <w:rsid w:val="00ED4613"/>
    <w:rsid w:val="00ED4708"/>
    <w:rsid w:val="00ED6CEB"/>
    <w:rsid w:val="00EE44B5"/>
    <w:rsid w:val="00EE6C03"/>
    <w:rsid w:val="00F03423"/>
    <w:rsid w:val="00F13170"/>
    <w:rsid w:val="00F148FC"/>
    <w:rsid w:val="00F1727E"/>
    <w:rsid w:val="00F30911"/>
    <w:rsid w:val="00F56613"/>
    <w:rsid w:val="00F6078E"/>
    <w:rsid w:val="00F76842"/>
    <w:rsid w:val="00F91331"/>
    <w:rsid w:val="00F91E65"/>
    <w:rsid w:val="00FA180A"/>
    <w:rsid w:val="00FA6B5F"/>
    <w:rsid w:val="00FB62BF"/>
    <w:rsid w:val="00FC4EED"/>
    <w:rsid w:val="00FD4EE1"/>
    <w:rsid w:val="00FD647F"/>
    <w:rsid w:val="00FD7B4C"/>
    <w:rsid w:val="00FE242E"/>
    <w:rsid w:val="00FE66B1"/>
    <w:rsid w:val="00FF2794"/>
    <w:rsid w:val="00FF49AE"/>
    <w:rsid w:val="00FF4F63"/>
    <w:rsid w:val="00FF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5</cp:revision>
  <dcterms:created xsi:type="dcterms:W3CDTF">2010-11-27T03:54:00Z</dcterms:created>
  <dcterms:modified xsi:type="dcterms:W3CDTF">2010-11-30T11:35:00Z</dcterms:modified>
</cp:coreProperties>
</file>